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DEA2" w14:textId="77777777" w:rsidR="00795D99" w:rsidRDefault="00795D99">
      <w:pPr>
        <w:rPr>
          <w:rFonts w:ascii="Calibri" w:eastAsia="Calibri" w:hAnsi="Calibri" w:cs="Calibri"/>
          <w:sz w:val="28"/>
          <w:szCs w:val="28"/>
        </w:rPr>
      </w:pPr>
    </w:p>
    <w:p w14:paraId="58F69995" w14:textId="379A3C3F" w:rsidR="00795D99" w:rsidRDefault="00D17D24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OFFRE D’</w:t>
      </w:r>
      <w:r w:rsidR="00BA6A7A">
        <w:rPr>
          <w:rFonts w:ascii="Calibri" w:eastAsia="Calibri" w:hAnsi="Calibri" w:cs="Calibri"/>
          <w:b/>
          <w:sz w:val="36"/>
          <w:szCs w:val="36"/>
        </w:rPr>
        <w:t>EMPLOI</w:t>
      </w:r>
    </w:p>
    <w:p w14:paraId="076ED3D5" w14:textId="06F16DD6" w:rsidR="00795D99" w:rsidRDefault="00D17D2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Le 08/08/2025</w:t>
      </w:r>
    </w:p>
    <w:p w14:paraId="41C138AB" w14:textId="77777777" w:rsidR="00795D99" w:rsidRDefault="00795D99">
      <w:pPr>
        <w:rPr>
          <w:rFonts w:ascii="Calibri" w:eastAsia="Calibri" w:hAnsi="Calibri" w:cs="Calibri"/>
        </w:rPr>
      </w:pPr>
    </w:p>
    <w:tbl>
      <w:tblPr>
        <w:tblStyle w:val="a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5760"/>
      </w:tblGrid>
      <w:tr w:rsidR="00795D99" w14:paraId="7C227537" w14:textId="77777777">
        <w:tc>
          <w:tcPr>
            <w:tcW w:w="3850" w:type="dxa"/>
          </w:tcPr>
          <w:p w14:paraId="2CA7CAFE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EMPLOYEUR</w:t>
            </w:r>
          </w:p>
          <w:p w14:paraId="3C234811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(signataire du contrat - Employeur)</w:t>
            </w:r>
          </w:p>
        </w:tc>
        <w:tc>
          <w:tcPr>
            <w:tcW w:w="5760" w:type="dxa"/>
          </w:tcPr>
          <w:p w14:paraId="30908D31" w14:textId="77777777" w:rsidR="00795D99" w:rsidRDefault="00861F0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LEC Grand SUD</w:t>
            </w:r>
          </w:p>
          <w:p w14:paraId="3485628C" w14:textId="524231B4" w:rsidR="00861F01" w:rsidRDefault="00861F0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Ecole municipale de musique de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897A26">
              <w:rPr>
                <w:rFonts w:ascii="Calibri" w:eastAsia="Calibri" w:hAnsi="Calibri" w:cs="Calibri"/>
                <w:sz w:val="28"/>
                <w:szCs w:val="28"/>
              </w:rPr>
              <w:t>Launaguet</w:t>
            </w:r>
          </w:p>
        </w:tc>
      </w:tr>
      <w:tr w:rsidR="00795D99" w14:paraId="613EF1C8" w14:textId="77777777">
        <w:tc>
          <w:tcPr>
            <w:tcW w:w="3850" w:type="dxa"/>
          </w:tcPr>
          <w:p w14:paraId="50F7AF72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VILLE - Adresse</w:t>
            </w:r>
          </w:p>
          <w:p w14:paraId="49129AFB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(préciser numéro du département du lieu d’exercice)</w:t>
            </w:r>
          </w:p>
        </w:tc>
        <w:tc>
          <w:tcPr>
            <w:tcW w:w="5760" w:type="dxa"/>
          </w:tcPr>
          <w:p w14:paraId="62588416" w14:textId="77777777" w:rsidR="0068443F" w:rsidRDefault="00897A2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Place Françoise Dagué</w:t>
            </w:r>
          </w:p>
          <w:p w14:paraId="79CA4ED3" w14:textId="47399706" w:rsidR="00897A26" w:rsidRDefault="00897A2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31140 Launaguet</w:t>
            </w:r>
          </w:p>
        </w:tc>
      </w:tr>
      <w:tr w:rsidR="00795D99" w14:paraId="60F474D7" w14:textId="77777777">
        <w:tc>
          <w:tcPr>
            <w:tcW w:w="3850" w:type="dxa"/>
          </w:tcPr>
          <w:p w14:paraId="46CE6CAF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RECHERCHE</w:t>
            </w:r>
          </w:p>
          <w:p w14:paraId="782C460B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(intitulé exact du poste)</w:t>
            </w:r>
          </w:p>
        </w:tc>
        <w:tc>
          <w:tcPr>
            <w:tcW w:w="5760" w:type="dxa"/>
          </w:tcPr>
          <w:p w14:paraId="55881758" w14:textId="3531D460" w:rsidR="00795D99" w:rsidRDefault="00861F01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 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 xml:space="preserve">professeur de 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>guitare classique éventuellement ayant la double compétence avec guitare électrique</w:t>
            </w:r>
          </w:p>
        </w:tc>
      </w:tr>
      <w:tr w:rsidR="00795D99" w14:paraId="3EA3F298" w14:textId="77777777">
        <w:tc>
          <w:tcPr>
            <w:tcW w:w="3850" w:type="dxa"/>
          </w:tcPr>
          <w:p w14:paraId="1D334F33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PROFIL (précisions sur la nature des activités)</w:t>
            </w:r>
          </w:p>
          <w:p w14:paraId="54720B01" w14:textId="77777777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61CF709" w14:textId="77777777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03DEDAA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NIVEAU ou DIPLOMES REQUIS </w:t>
            </w:r>
          </w:p>
          <w:p w14:paraId="32D33A9F" w14:textId="77777777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C7CB183" w14:textId="77777777" w:rsidR="00795D99" w:rsidRDefault="00BA6A7A">
            <w:pPr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QUALITES REQUISES</w:t>
            </w:r>
          </w:p>
        </w:tc>
        <w:tc>
          <w:tcPr>
            <w:tcW w:w="5760" w:type="dxa"/>
          </w:tcPr>
          <w:p w14:paraId="3C7B9DAC" w14:textId="67A1473C" w:rsidR="0068443F" w:rsidRDefault="00D17D2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Cours individuels d’1/2 heure</w:t>
            </w:r>
          </w:p>
          <w:p w14:paraId="16854A94" w14:textId="77777777" w:rsidR="0068443F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10C2C36" w14:textId="77777777" w:rsidR="0068443F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9B9EC93" w14:textId="78AA6CAC" w:rsidR="00F36C92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DE et ou </w:t>
            </w:r>
            <w:r w:rsidR="00F36C92">
              <w:rPr>
                <w:rFonts w:ascii="Calibri" w:eastAsia="Calibri" w:hAnsi="Calibri" w:cs="Calibri"/>
                <w:sz w:val="28"/>
                <w:szCs w:val="28"/>
              </w:rPr>
              <w:t>DUMI</w:t>
            </w:r>
          </w:p>
          <w:p w14:paraId="0CB56FFD" w14:textId="77777777" w:rsidR="00F36C92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795F34F" w14:textId="75F7365F" w:rsidR="00F36C92" w:rsidRDefault="00F36C92" w:rsidP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Organisation, capacité d’adaptation</w:t>
            </w:r>
            <w:r w:rsidR="00AB7A9C">
              <w:rPr>
                <w:rFonts w:ascii="Calibri" w:eastAsia="Calibri" w:hAnsi="Calibri" w:cs="Calibri"/>
                <w:sz w:val="28"/>
                <w:szCs w:val="28"/>
              </w:rPr>
              <w:t xml:space="preserve"> et grande capacité de communication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>, patience, sens de l’écoute</w:t>
            </w:r>
          </w:p>
        </w:tc>
      </w:tr>
      <w:tr w:rsidR="00795D99" w14:paraId="646037EF" w14:textId="77777777">
        <w:tc>
          <w:tcPr>
            <w:tcW w:w="3850" w:type="dxa"/>
          </w:tcPr>
          <w:p w14:paraId="329E8357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PUBLIC CONCERNE</w:t>
            </w:r>
          </w:p>
          <w:p w14:paraId="06217D72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(adultes, enfants, ados, </w:t>
            </w:r>
          </w:p>
          <w:p w14:paraId="4DD633EA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Si Groupes de niveau, âge </w:t>
            </w:r>
          </w:p>
        </w:tc>
        <w:tc>
          <w:tcPr>
            <w:tcW w:w="5760" w:type="dxa"/>
          </w:tcPr>
          <w:p w14:paraId="2D926602" w14:textId="64141088" w:rsidR="00795D99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Premier cycle essentiellement enfants et adultes</w:t>
            </w:r>
          </w:p>
        </w:tc>
      </w:tr>
      <w:tr w:rsidR="00795D99" w14:paraId="290CA38F" w14:textId="77777777">
        <w:tc>
          <w:tcPr>
            <w:tcW w:w="3850" w:type="dxa"/>
          </w:tcPr>
          <w:p w14:paraId="5A4ECA87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NOMBRE D'HEURES hebdomadaire</w:t>
            </w:r>
          </w:p>
        </w:tc>
        <w:tc>
          <w:tcPr>
            <w:tcW w:w="5760" w:type="dxa"/>
          </w:tcPr>
          <w:p w14:paraId="1BBC7CCE" w14:textId="67E73317" w:rsidR="00795D99" w:rsidRDefault="00D17D2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897A26">
              <w:rPr>
                <w:rFonts w:ascii="Calibri" w:eastAsia="Calibri" w:hAnsi="Calibri" w:cs="Calibri"/>
                <w:sz w:val="28"/>
                <w:szCs w:val="28"/>
              </w:rPr>
              <w:t xml:space="preserve"> et peut être plus à voir suivant les inscriptions</w:t>
            </w:r>
          </w:p>
        </w:tc>
      </w:tr>
      <w:tr w:rsidR="00795D99" w14:paraId="21E8C15C" w14:textId="77777777">
        <w:tc>
          <w:tcPr>
            <w:tcW w:w="3850" w:type="dxa"/>
          </w:tcPr>
          <w:p w14:paraId="64EB6BAE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HORAIRE(s) s’ils sont connus ou indiquer à convenir</w:t>
            </w:r>
          </w:p>
        </w:tc>
        <w:tc>
          <w:tcPr>
            <w:tcW w:w="5760" w:type="dxa"/>
          </w:tcPr>
          <w:p w14:paraId="368EDE09" w14:textId="6D0CBDA2" w:rsidR="00795D99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 convenir</w:t>
            </w:r>
          </w:p>
        </w:tc>
      </w:tr>
      <w:tr w:rsidR="00795D99" w14:paraId="15EC08DF" w14:textId="77777777">
        <w:tc>
          <w:tcPr>
            <w:tcW w:w="3850" w:type="dxa"/>
          </w:tcPr>
          <w:p w14:paraId="794EA1D6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POUR COMMENCER LE</w:t>
            </w:r>
          </w:p>
        </w:tc>
        <w:tc>
          <w:tcPr>
            <w:tcW w:w="5760" w:type="dxa"/>
          </w:tcPr>
          <w:p w14:paraId="58A39084" w14:textId="4F1368EC" w:rsidR="00795D99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URGENT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 xml:space="preserve"> septembre 2025</w:t>
            </w:r>
          </w:p>
        </w:tc>
      </w:tr>
      <w:tr w:rsidR="00795D99" w14:paraId="14A08015" w14:textId="77777777">
        <w:tc>
          <w:tcPr>
            <w:tcW w:w="3850" w:type="dxa"/>
          </w:tcPr>
          <w:p w14:paraId="1B1D2297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REMUNERATION BRUTE  HORAIRE </w:t>
            </w:r>
          </w:p>
          <w:p w14:paraId="47C4AA96" w14:textId="36ACFF33" w:rsidR="00795D99" w:rsidRDefault="00795D99" w:rsidP="00D17D24">
            <w:pPr>
              <w:ind w:right="14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6DD16E7" w14:textId="7BB04C1F" w:rsidR="00795D99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Convention 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 xml:space="preserve">ECLAT </w:t>
            </w:r>
          </w:p>
          <w:p w14:paraId="5ED10B04" w14:textId="46B40259" w:rsidR="0068443F" w:rsidRDefault="00217440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Professeur</w:t>
            </w:r>
          </w:p>
        </w:tc>
      </w:tr>
      <w:tr w:rsidR="00795D99" w14:paraId="19CEF816" w14:textId="77777777">
        <w:tc>
          <w:tcPr>
            <w:tcW w:w="3850" w:type="dxa"/>
          </w:tcPr>
          <w:p w14:paraId="6C5E611F" w14:textId="251ACBA3" w:rsidR="00D17D24" w:rsidRDefault="00BA6A7A" w:rsidP="00D17D2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TYPE DE CONTRAT (CDD ou CDI </w:t>
            </w:r>
            <w:r w:rsidR="00D17D24"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  <w:p w14:paraId="7BC0C4A4" w14:textId="53AD30AE" w:rsidR="00795D99" w:rsidRDefault="00795D99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B9838FB" w14:textId="43ACA92B" w:rsidR="00795D99" w:rsidRDefault="0068443F" w:rsidP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CD</w:t>
            </w:r>
            <w:r w:rsidR="00D17D24"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795D99" w:rsidRPr="00BA6A7A" w14:paraId="5029B761" w14:textId="77777777">
        <w:tc>
          <w:tcPr>
            <w:tcW w:w="3850" w:type="dxa"/>
          </w:tcPr>
          <w:p w14:paraId="3410240F" w14:textId="77777777" w:rsidR="00795D99" w:rsidRDefault="00BA6A7A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PERSONNE à CONTACTER</w:t>
            </w:r>
          </w:p>
          <w:p w14:paraId="6A441289" w14:textId="77777777" w:rsidR="00795D99" w:rsidRDefault="00BA6A7A">
            <w:pPr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Fonction dans la structure </w:t>
            </w:r>
          </w:p>
        </w:tc>
        <w:tc>
          <w:tcPr>
            <w:tcW w:w="5760" w:type="dxa"/>
          </w:tcPr>
          <w:p w14:paraId="50880FB9" w14:textId="61376400" w:rsidR="00795D99" w:rsidRPr="006E610F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E610F">
              <w:rPr>
                <w:rFonts w:ascii="Calibri" w:eastAsia="Calibri" w:hAnsi="Calibri" w:cs="Calibri"/>
                <w:sz w:val="28"/>
                <w:szCs w:val="28"/>
              </w:rPr>
              <w:t>Isabelle</w:t>
            </w:r>
            <w:r w:rsidR="0068443F">
              <w:rPr>
                <w:rFonts w:ascii="Calibri" w:eastAsia="Calibri" w:hAnsi="Calibri" w:cs="Calibri"/>
                <w:sz w:val="28"/>
                <w:szCs w:val="28"/>
              </w:rPr>
              <w:t xml:space="preserve"> Allamargot</w:t>
            </w:r>
          </w:p>
          <w:p w14:paraId="0ED01303" w14:textId="77777777" w:rsidR="00F36C92" w:rsidRPr="006E610F" w:rsidRDefault="00F36C9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E610F">
              <w:rPr>
                <w:rFonts w:ascii="Calibri" w:eastAsia="Calibri" w:hAnsi="Calibri" w:cs="Calibri"/>
                <w:sz w:val="28"/>
                <w:szCs w:val="28"/>
              </w:rPr>
              <w:t>06 63 27 35 51</w:t>
            </w:r>
          </w:p>
          <w:p w14:paraId="5F7615A8" w14:textId="0823C0BF" w:rsidR="00F36C92" w:rsidRPr="006E610F" w:rsidRDefault="0068443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isabelleallamargot@gmail.com</w:t>
            </w:r>
          </w:p>
        </w:tc>
      </w:tr>
    </w:tbl>
    <w:p w14:paraId="6B6CECE9" w14:textId="77777777" w:rsidR="00795D99" w:rsidRPr="006E610F" w:rsidRDefault="00795D99">
      <w:pPr>
        <w:rPr>
          <w:rFonts w:ascii="Calibri" w:eastAsia="Calibri" w:hAnsi="Calibri" w:cs="Calibri"/>
        </w:rPr>
      </w:pPr>
    </w:p>
    <w:p w14:paraId="4CC99D55" w14:textId="77777777" w:rsidR="00795D99" w:rsidRPr="006E610F" w:rsidRDefault="00795D99">
      <w:pPr>
        <w:rPr>
          <w:rFonts w:ascii="Calibri" w:eastAsia="Calibri" w:hAnsi="Calibri" w:cs="Calibri"/>
        </w:rPr>
      </w:pPr>
    </w:p>
    <w:p w14:paraId="044F3A24" w14:textId="7DFA9404" w:rsidR="00795D99" w:rsidRPr="006E610F" w:rsidRDefault="00795D99">
      <w:pPr>
        <w:rPr>
          <w:rFonts w:ascii="Calibri" w:eastAsia="Calibri" w:hAnsi="Calibri" w:cs="Calibri"/>
        </w:rPr>
      </w:pPr>
    </w:p>
    <w:sectPr w:rsidR="00795D99" w:rsidRPr="006E610F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9"/>
    <w:rsid w:val="00217440"/>
    <w:rsid w:val="00294007"/>
    <w:rsid w:val="0068443F"/>
    <w:rsid w:val="006E610F"/>
    <w:rsid w:val="00795D99"/>
    <w:rsid w:val="00861F01"/>
    <w:rsid w:val="00897A26"/>
    <w:rsid w:val="00935418"/>
    <w:rsid w:val="00A37E45"/>
    <w:rsid w:val="00AB7A9C"/>
    <w:rsid w:val="00AD0926"/>
    <w:rsid w:val="00BA6A7A"/>
    <w:rsid w:val="00D17D24"/>
    <w:rsid w:val="00F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8DA4"/>
  <w15:docId w15:val="{0D26A64C-403A-4C89-B4C6-91AC71E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 DJAMA</dc:creator>
  <cp:lastModifiedBy>Isabelle Allamargot</cp:lastModifiedBy>
  <cp:revision>9</cp:revision>
  <dcterms:created xsi:type="dcterms:W3CDTF">2018-07-05T07:43:00Z</dcterms:created>
  <dcterms:modified xsi:type="dcterms:W3CDTF">2025-08-08T14:26:00Z</dcterms:modified>
</cp:coreProperties>
</file>